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A2" w:rsidRDefault="00227AA2" w:rsidP="0086694F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6480175" cy="9154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5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80D" w:rsidRDefault="0028380D" w:rsidP="0028380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положения</w:t>
      </w:r>
    </w:p>
    <w:p w:rsidR="0028380D" w:rsidRDefault="0028380D" w:rsidP="0028380D">
      <w:pPr>
        <w:jc w:val="center"/>
        <w:rPr>
          <w:b/>
          <w:sz w:val="28"/>
          <w:szCs w:val="28"/>
        </w:rPr>
      </w:pP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Настоящее</w:t>
      </w:r>
      <w:proofErr w:type="gramEnd"/>
      <w:r>
        <w:rPr>
          <w:sz w:val="28"/>
          <w:szCs w:val="28"/>
        </w:rPr>
        <w:t xml:space="preserve"> Положение разработано в соответствии с Типовым положением о студенческом общежитии образовательного учреждения высшего и среднего профессионального образования РФ, Жилищным кодексом РФ, иными нормативными актами и устанавливают порядок предоставления специализированной жилой площади в общежитии ГАПОУ НСО НУ(К)ОР, использование и основания её освобождения.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2.Общежитие</w:t>
      </w:r>
      <w:proofErr w:type="gramEnd"/>
      <w:r>
        <w:rPr>
          <w:sz w:val="28"/>
          <w:szCs w:val="28"/>
        </w:rPr>
        <w:t xml:space="preserve"> предназначено для размещения иногородних студентов на период их обучения в</w:t>
      </w:r>
      <w:r w:rsidRPr="0028380D">
        <w:rPr>
          <w:sz w:val="28"/>
          <w:szCs w:val="28"/>
        </w:rPr>
        <w:t xml:space="preserve"> </w:t>
      </w:r>
      <w:r>
        <w:rPr>
          <w:sz w:val="28"/>
          <w:szCs w:val="28"/>
        </w:rPr>
        <w:t>ГАПОУ НСО НУ(К)ОР. При полном обеспечении всех нуждающихся студентов местами в общежитии образовательного учреждения по установленным санитарным нормам допускается проживание студентов, закончивших обучение в училище и продолжающих обучение на ФФК НГПУ,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работников на период их работы в</w:t>
      </w:r>
      <w:r w:rsidRPr="0028380D">
        <w:rPr>
          <w:sz w:val="28"/>
          <w:szCs w:val="28"/>
        </w:rPr>
        <w:t xml:space="preserve"> </w:t>
      </w:r>
      <w:r>
        <w:rPr>
          <w:sz w:val="28"/>
          <w:szCs w:val="28"/>
        </w:rPr>
        <w:t>ГАПОУ НСО НУ(К)ОР, а также нуждающихся молодых тренеров, работающих по специальности.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1.3.Общежитие укомплектовывается мебелью, другими помещениями и предметами культурно- бытового назначения, необходимыми для проживания, занятий и отдыха граждан, проживающих в них, в соответствии с нормами, установленными СанПиН 42-121-4719-88.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1.4.Жилая площадь в общежитии не может быть предметом совершения, каких либо сделок граждан, направленных на возникновение, изменение или прекращение правоотношений (не подлежит обмену, разделу, бронированию, сдачи в аренду, залог и т.д.), за исключением тех действий, которые прямо предусмотрены договором Найма.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1.5.Запрещается производить переоборудование, перепланировку, переустройство, изменять назначение помещений, осуществлять иные изменения в отношении жилых комнат, помещений общего пользования  и иных помещений в общежитии, ограничивать доступ к ним.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1.6.В студенческом общежитии ГАПОУ НСО НУ(К)ОР в соответствии с настоящим Положением разработаны Правила проживания в общежитии, утвержденные директором.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1.7.Общее руководство работой в общежитии по укреплению и развитию материальной базы возлагается на заведующего студенческим общежитием, назначенным директором образовательного учреждения.</w:t>
      </w:r>
    </w:p>
    <w:p w:rsidR="0028380D" w:rsidRDefault="0028380D" w:rsidP="0028380D">
      <w:pPr>
        <w:spacing w:line="276" w:lineRule="auto"/>
        <w:jc w:val="center"/>
        <w:rPr>
          <w:sz w:val="28"/>
          <w:szCs w:val="28"/>
        </w:rPr>
      </w:pPr>
    </w:p>
    <w:p w:rsidR="0028380D" w:rsidRDefault="0028380D" w:rsidP="002838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Предоставление жилой площади в общежитии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2.1.Жилая площадь в общежитии предоставляется лицам, с которыми заключен договор найма специализированного жилого помещения сроком не более одного учебного года с возможностью его продления при наличии свободных мест.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proofErr w:type="gramStart"/>
      <w:r>
        <w:rPr>
          <w:sz w:val="28"/>
          <w:szCs w:val="28"/>
        </w:rPr>
        <w:t>2.Договор</w:t>
      </w:r>
      <w:proofErr w:type="gramEnd"/>
      <w:r>
        <w:rPr>
          <w:sz w:val="28"/>
          <w:szCs w:val="28"/>
        </w:rPr>
        <w:t xml:space="preserve"> найма является единственным основанием для вселения и проживания в жилом помещении общежития</w:t>
      </w:r>
      <w:r w:rsidRPr="0028380D">
        <w:rPr>
          <w:sz w:val="28"/>
          <w:szCs w:val="28"/>
        </w:rPr>
        <w:t xml:space="preserve"> </w:t>
      </w:r>
      <w:r>
        <w:rPr>
          <w:sz w:val="28"/>
          <w:szCs w:val="28"/>
        </w:rPr>
        <w:t>ГАПОУ НСО НУ(К)ОР. Форма договора найма жилого помещения в общежитии утверждается администрацией образовательного учреждения.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2.3.Отсутствие надлежащим образом оформленного договора найма, отказ в заключении, перезаключении договора найма, является безусловным основанием для выселения гражданина без предоставления другого жилого помещения.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2.4.Самовольное переселение из одного помещения в другое запрещается.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2.5.Жилая площадь в общежитии предоставляется в размере </w:t>
      </w:r>
      <w:smartTag w:uri="urn:schemas-microsoft-com:office:smarttags" w:element="metricconverter">
        <w:smartTagPr>
          <w:attr w:name="ProductID" w:val="6 кв. метров"/>
        </w:smartTagPr>
        <w:r>
          <w:rPr>
            <w:sz w:val="28"/>
            <w:szCs w:val="28"/>
          </w:rPr>
          <w:t>6 кв. метров</w:t>
        </w:r>
      </w:smartTag>
      <w:r>
        <w:rPr>
          <w:sz w:val="28"/>
          <w:szCs w:val="28"/>
        </w:rPr>
        <w:t xml:space="preserve"> на одного человека. В индивидуальном порядке, по решению администрации учебного заведения, с учётом всех, заслуживающих внимания, обстоятельств, вселяемому может быть выделена жилая площадь большего размера. Семьям, при наличии возможности, предоставляются изолированные жилые помещения.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6.Проживание</w:t>
      </w:r>
      <w:proofErr w:type="gramEnd"/>
      <w:r>
        <w:rPr>
          <w:sz w:val="28"/>
          <w:szCs w:val="28"/>
        </w:rPr>
        <w:t>, временная регистрация лиц, не обучающихся и не состоящих в образовательных или трудовых отношениях с</w:t>
      </w:r>
      <w:r w:rsidRPr="0028380D">
        <w:rPr>
          <w:sz w:val="28"/>
          <w:szCs w:val="28"/>
        </w:rPr>
        <w:t xml:space="preserve"> </w:t>
      </w:r>
      <w:r>
        <w:rPr>
          <w:sz w:val="28"/>
          <w:szCs w:val="28"/>
        </w:rPr>
        <w:t>ГАПОУ НСО НУ(К)ОР, согласуется в Департаменте физической культуры и спорта НСО.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7.Вселяемому</w:t>
      </w:r>
      <w:proofErr w:type="gramEnd"/>
      <w:r>
        <w:rPr>
          <w:sz w:val="28"/>
          <w:szCs w:val="28"/>
        </w:rPr>
        <w:t xml:space="preserve"> в общежитие выдается мебель, постельные принадлежности и другой инвентарь. Он должен быть ознакомлен под расписку с Правилами внутреннего распорядка, правами и обязанностями проживающих в студенческом общежитии, правилами пожарной безопасности.</w:t>
      </w:r>
    </w:p>
    <w:p w:rsidR="0028380D" w:rsidRDefault="0028380D" w:rsidP="0028380D">
      <w:pPr>
        <w:spacing w:line="276" w:lineRule="auto"/>
        <w:jc w:val="center"/>
        <w:rPr>
          <w:sz w:val="28"/>
          <w:szCs w:val="28"/>
        </w:rPr>
      </w:pPr>
    </w:p>
    <w:p w:rsidR="0028380D" w:rsidRDefault="0028380D" w:rsidP="0028380D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gramStart"/>
      <w:r>
        <w:rPr>
          <w:b/>
          <w:sz w:val="28"/>
          <w:szCs w:val="28"/>
        </w:rPr>
        <w:t>Права и обязанности</w:t>
      </w:r>
      <w:proofErr w:type="gramEnd"/>
      <w:r>
        <w:rPr>
          <w:b/>
          <w:sz w:val="28"/>
          <w:szCs w:val="28"/>
        </w:rPr>
        <w:t xml:space="preserve"> проживающих в общежитии</w:t>
      </w:r>
    </w:p>
    <w:p w:rsidR="0028380D" w:rsidRDefault="0028380D" w:rsidP="0028380D">
      <w:pPr>
        <w:spacing w:line="276" w:lineRule="auto"/>
        <w:jc w:val="both"/>
        <w:rPr>
          <w:b/>
          <w:sz w:val="28"/>
          <w:szCs w:val="28"/>
        </w:rPr>
      </w:pPr>
    </w:p>
    <w:p w:rsidR="0028380D" w:rsidRDefault="0028380D" w:rsidP="0028380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Проживающие в общежитии имеют право: 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3.1.1.Пользоваться предоставленной жилой площадью, помещениями культурно-бытового и иного назначения, выделенной в соответствии с договором найма. 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3.1.2.Пользоваться мебелью, постельными принадлежностями и другим оборудованием, инвентарем общежития, коммунально-бытовыми услугами, обращаться к руководству общежития при необходимости замены мебели, инвентаря, постельных принадлежностей в связи с выходом их из строя из-за устаревания.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proofErr w:type="gramStart"/>
      <w:r>
        <w:rPr>
          <w:sz w:val="28"/>
          <w:szCs w:val="28"/>
        </w:rPr>
        <w:t>3.Вносить</w:t>
      </w:r>
      <w:proofErr w:type="gramEnd"/>
      <w:r>
        <w:rPr>
          <w:sz w:val="28"/>
          <w:szCs w:val="28"/>
        </w:rPr>
        <w:t xml:space="preserve"> предложения по улучшению жилищно-бытового и культурного обслуживания проживающих в общежитии.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3.1.4.Избирать совет студенческого общежития и быть избранным в его состав.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3.1.5.Участвовать через студенческий совет общежития в решении вопросов совершенствования жилищно-бытового обеспечения проживающих, организации воспитательной работы и досуга, оборудования и оформления жилых помещений и комнат для самостоятельной работы.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</w:p>
    <w:p w:rsidR="0028380D" w:rsidRDefault="0028380D" w:rsidP="0028380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Проживающие в общежитии обязаны: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3.2.1.Использовать предоставленную им жилую площадь в соответствии с ее назначением.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3.2.2.Переселяться, с согласия или по требованию администрации, в другое жилое помещение в общежитии.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3.2.3.Соблюдать Правила внутреннего распорядка в общежитии, техники безопасности, пожарной безопасности и санитарно-гигиенические правила.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3.2.4.Обеспечивать сохранность жилых помещений, бережно относиться к санитарно–техническому и иному оборудованию, инвентарю. Экономно расходовать воду, электрическую и тепловую энергию;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3.2.5.Выполнять положения заключенного с администрацией договора найма жилого помещения.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3.2.6.Возмещать причиненный материальный ущерб в соответствии с действующим законодательством и заключенным договором.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3.3.Проживающие в общежитии</w:t>
      </w:r>
      <w:r>
        <w:rPr>
          <w:sz w:val="28"/>
          <w:szCs w:val="28"/>
        </w:rPr>
        <w:t xml:space="preserve"> привлекаются студенческим советом общежития к проведению работ по благоустройству и озеленению прилегающей к общежитию территории, охране зеленых насаждений, устройству, генеральным уборкам, и надлежащему содержанию спортивных и игровых площадок с учетом заключенного договора и соблюдением правил охраны труда.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proofErr w:type="gramStart"/>
      <w:r>
        <w:rPr>
          <w:b/>
          <w:sz w:val="28"/>
          <w:szCs w:val="28"/>
        </w:rPr>
        <w:t>4.За</w:t>
      </w:r>
      <w:proofErr w:type="gramEnd"/>
      <w:r>
        <w:rPr>
          <w:b/>
          <w:sz w:val="28"/>
          <w:szCs w:val="28"/>
        </w:rPr>
        <w:t xml:space="preserve"> нарушение</w:t>
      </w:r>
      <w:r>
        <w:rPr>
          <w:sz w:val="28"/>
          <w:szCs w:val="28"/>
        </w:rPr>
        <w:t xml:space="preserve"> Правил проживания в студенческом общежитии к проживающим, по представлению администрации студенческого общежития или решению студенческого совета общежития, могут быть применены меры общественного, административного воздействия, наложены дисциплинарные и иные виды взыскания.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3.5.Лица, выбывающие из общежития</w:t>
      </w:r>
      <w:r>
        <w:rPr>
          <w:sz w:val="28"/>
          <w:szCs w:val="28"/>
        </w:rPr>
        <w:t>, обязаны сдать все числящееся за ними имущество и погасить задолженность по всем платежам. При недостаче имущества или его повреждении выбывающие из общежития возмещают причиненный ущерб в полном объёме. При изменении помещений обязаны привести их в первоначальное состояние, либо возместить затраты, связанные с восстановлением первоначального состояния.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3.6.Категорически запрещается</w:t>
      </w:r>
      <w:r>
        <w:rPr>
          <w:sz w:val="28"/>
          <w:szCs w:val="28"/>
        </w:rPr>
        <w:t xml:space="preserve"> появление в общежитии в нетрезвом состоянии, оскорбляющем достоинство граждан, курение (в том числе электронных сигарет или кальяна), а также распространение, хранение, употребление алкоголя, наркотических и психотропных веществ.</w:t>
      </w:r>
    </w:p>
    <w:p w:rsidR="0028380D" w:rsidRDefault="0028380D" w:rsidP="0028380D">
      <w:pPr>
        <w:spacing w:line="276" w:lineRule="auto"/>
        <w:jc w:val="center"/>
        <w:rPr>
          <w:sz w:val="28"/>
          <w:szCs w:val="28"/>
        </w:rPr>
      </w:pPr>
    </w:p>
    <w:p w:rsidR="0028380D" w:rsidRDefault="0028380D" w:rsidP="002838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Обязанности администрации общежития</w:t>
      </w:r>
    </w:p>
    <w:p w:rsidR="0028380D" w:rsidRDefault="0028380D" w:rsidP="0028380D">
      <w:pPr>
        <w:spacing w:line="276" w:lineRule="auto"/>
        <w:jc w:val="center"/>
        <w:rPr>
          <w:b/>
          <w:sz w:val="28"/>
          <w:szCs w:val="28"/>
        </w:rPr>
      </w:pP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1.Непосредственное</w:t>
      </w:r>
      <w:proofErr w:type="gramEnd"/>
      <w:r>
        <w:rPr>
          <w:sz w:val="28"/>
          <w:szCs w:val="28"/>
        </w:rPr>
        <w:t xml:space="preserve"> руководство хозяйственной деятельностью и эксплуатацией студенческого общежития, организацией быта проживающих, поддержанием в нем установленного порядка осуществляется заведующим общежития в соответствии с нормами, установленными СанПиН 42-121-4719-88. В общежитии должны быть созданы необходимые условия для проживания, самостоятельных занятий и отдыха обучающихся, а также для организации внеучебной работы и проведения культурно-массовой, спортивной и физкультурно-оздоровительной работы.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4.2.Администрация общежития учитывает предложения проживающих в общежитии граждан при осуществлении мероприятий по улучшению жилищно-бытовых условий в общежитии.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4.3.Содействие студенческому совету общежития в развитии студенческого самоуправления по вопросам самообслуживания, улучшения условий труда, быта и отдыха проживающих.</w:t>
      </w:r>
    </w:p>
    <w:p w:rsidR="0028380D" w:rsidRDefault="0028380D" w:rsidP="0028380D">
      <w:pPr>
        <w:spacing w:line="276" w:lineRule="auto"/>
        <w:jc w:val="center"/>
        <w:rPr>
          <w:b/>
          <w:sz w:val="28"/>
          <w:szCs w:val="28"/>
        </w:rPr>
      </w:pPr>
    </w:p>
    <w:p w:rsidR="0028380D" w:rsidRDefault="0028380D" w:rsidP="002838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Обязанности администрации ГА</w:t>
      </w:r>
      <w:r w:rsidR="008F0169">
        <w:rPr>
          <w:b/>
          <w:sz w:val="28"/>
          <w:szCs w:val="28"/>
        </w:rPr>
        <w:t xml:space="preserve">ПОУ </w:t>
      </w:r>
      <w:r>
        <w:rPr>
          <w:b/>
          <w:sz w:val="28"/>
          <w:szCs w:val="28"/>
        </w:rPr>
        <w:t>НСО НУ(К)ОР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</w:p>
    <w:p w:rsidR="0028380D" w:rsidRDefault="0028380D" w:rsidP="0028380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 Администрация обязана: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proofErr w:type="gramStart"/>
      <w:r>
        <w:rPr>
          <w:sz w:val="28"/>
          <w:szCs w:val="28"/>
        </w:rPr>
        <w:t>1.Обеспечить</w:t>
      </w:r>
      <w:proofErr w:type="gramEnd"/>
      <w:r>
        <w:rPr>
          <w:sz w:val="28"/>
          <w:szCs w:val="28"/>
        </w:rPr>
        <w:t xml:space="preserve"> обучающихся местами в студенческом общежитии в соответствии с установленными законодательством Российской Федерации, настоящим Положением, нормами проживания в общежитии.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5.1.2.При вселении в студенческое общежитие и дальнейшем проживании обучающихся информировать их о локальных нормативно-правовых актах, регулирующих вопросы проживания в студенческом общежитии.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5.1.3.Содержать помещения студенческого общежития в надлежащем состоянии в соответствии с установленными санитарными правилами и нормами.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5.1.4.Укомплектовать студенческое общежитие мебелью, оборудованием, постельными принадлежностями и другим инвентарем, исходя из норм оборудования студенческих общежитий мебелью и другим инвентарём.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5.1.5.Укомплектовать штаты студенческого общежития обслуживающим персоналом;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5.1.6.Своевременно проводить капитальный и текущий ремонт студенческого общежития, инвентаря, оборудования, содержать в надлежащем порядке закрепленную территорию и зелёные насаждения.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5.1.7.Временно отселять в случае острого заболевания проживающих в студенческом общежитии в изолятор на основании рекомендации врачей.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5.1.8.Обеспечивать финансирование расходов на содержание общежития и проведение культурно-массовой, физкультурно-оздоровительной и спортивной работы в нем.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5.1.9.Обеспечивать надлежащую эксплуатацию и своевременный ремонт общежития, бесперебойную работу инженерного оборудования.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proofErr w:type="gramStart"/>
      <w:r>
        <w:rPr>
          <w:b/>
          <w:sz w:val="28"/>
          <w:szCs w:val="28"/>
        </w:rPr>
        <w:t>2.Руководитель</w:t>
      </w:r>
      <w:proofErr w:type="gramEnd"/>
      <w:r>
        <w:rPr>
          <w:b/>
          <w:sz w:val="28"/>
          <w:szCs w:val="28"/>
        </w:rPr>
        <w:t xml:space="preserve"> образовательного учреждения</w:t>
      </w:r>
      <w:r>
        <w:rPr>
          <w:sz w:val="28"/>
          <w:szCs w:val="28"/>
        </w:rPr>
        <w:t xml:space="preserve"> несет персональную ответственность за правильную эксплуатацию и санитарное состояние общежития, поддержание в нем установленного порядка, организацию быта проживающих и воспитательной работы среди них.</w:t>
      </w:r>
    </w:p>
    <w:p w:rsidR="0028380D" w:rsidRDefault="0028380D" w:rsidP="0028380D">
      <w:pPr>
        <w:spacing w:line="276" w:lineRule="auto"/>
        <w:jc w:val="center"/>
        <w:rPr>
          <w:b/>
          <w:sz w:val="28"/>
          <w:szCs w:val="28"/>
        </w:rPr>
      </w:pPr>
    </w:p>
    <w:p w:rsidR="0028380D" w:rsidRDefault="0028380D" w:rsidP="002838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6.Выселение из студенческого общежития,</w:t>
      </w:r>
    </w:p>
    <w:p w:rsidR="0028380D" w:rsidRDefault="0028380D" w:rsidP="002838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сокращение размера жилой площади</w:t>
      </w:r>
    </w:p>
    <w:p w:rsidR="0028380D" w:rsidRDefault="0028380D" w:rsidP="0028380D">
      <w:pPr>
        <w:spacing w:line="276" w:lineRule="auto"/>
        <w:jc w:val="center"/>
        <w:rPr>
          <w:b/>
          <w:sz w:val="28"/>
          <w:szCs w:val="28"/>
        </w:rPr>
      </w:pPr>
    </w:p>
    <w:p w:rsidR="0028380D" w:rsidRDefault="0028380D" w:rsidP="0028380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6.1. Основанием для безусловного выселения из студенческого общежития являются: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proofErr w:type="gramStart"/>
      <w:r>
        <w:rPr>
          <w:sz w:val="28"/>
          <w:szCs w:val="28"/>
        </w:rPr>
        <w:t>1.Отсутствие</w:t>
      </w:r>
      <w:proofErr w:type="gramEnd"/>
      <w:r>
        <w:rPr>
          <w:sz w:val="28"/>
          <w:szCs w:val="28"/>
        </w:rPr>
        <w:t xml:space="preserve"> надлежащим образом оформленного договора найма с администрацией ГА</w:t>
      </w:r>
      <w:r w:rsidR="008F0169">
        <w:rPr>
          <w:sz w:val="28"/>
          <w:szCs w:val="28"/>
        </w:rPr>
        <w:t>ПОУ</w:t>
      </w:r>
      <w:r>
        <w:rPr>
          <w:sz w:val="28"/>
          <w:szCs w:val="28"/>
        </w:rPr>
        <w:t xml:space="preserve"> НСО НУ(К)ОР, отказ в заключении, перезаключении договора найма.</w:t>
      </w:r>
    </w:p>
    <w:p w:rsidR="0028380D" w:rsidRDefault="008F0169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6.1.2.Истечение срока договора н</w:t>
      </w:r>
      <w:r w:rsidR="0028380D">
        <w:rPr>
          <w:sz w:val="28"/>
          <w:szCs w:val="28"/>
        </w:rPr>
        <w:t>айма жилого помещения в общежитии или его прекращение.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6.1.3.Прекращение договорных отношений с учебным заведением.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6.1.4.Окончание обучения в учебном заведении в соответствии со статьей 110 Жилищного кодекса РФ.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6.1.5.Самовольное переоборудование, перепланировка, переустройство, изменение назначения помещений, осуществление иных изменений в отношении жилых комнат, помещений общего пользования и иных помещений в студенческом общежитии, ограничение доступа к ним.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6.1.6.Фактическое отсутствие проживающего в жилом помещении студенческого общежития (в комнате) более 3-х месяцев.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6.1.7.Иные основания, предусмотренные договором Найма, Правилами проживания и (или) действующим законодательством РФ.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6.2.При изменении обстоятельств, являющихся основанием предоставления увеличенного от нормы размеры жилой площади, а также в иных случаях жилая площадь может быть изъята у Нанимателя по решению администрации посредством выселения, уплотнения или с предоставлением жилого помещения или изолированной комнаты меньшего размера, но не менее нормы, установленной настоящим Положением. Выселение, переселение или уплотнение происходит в добровольном и безусловном порядке и не рассматривается сторонами договора как односторонний отказ от сделки или существенное изменение прав и обязанностей сторон и предмета Договора. Отказ от выполнения требований администрации образовательного учреждения является основанием для передачи материалов дела в суд.</w:t>
      </w:r>
    </w:p>
    <w:p w:rsidR="0028380D" w:rsidRDefault="0028380D" w:rsidP="002838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оплаты проживания в студенческом общежитии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7.1.Плата за проживание в общежитии не </w:t>
      </w:r>
      <w:r w:rsidR="008F0169">
        <w:rPr>
          <w:sz w:val="28"/>
          <w:szCs w:val="28"/>
        </w:rPr>
        <w:t>взимается</w:t>
      </w:r>
      <w:r>
        <w:rPr>
          <w:sz w:val="28"/>
          <w:szCs w:val="28"/>
        </w:rPr>
        <w:t xml:space="preserve"> со следующих категорий граждан, проживающих в общежитии:</w:t>
      </w:r>
    </w:p>
    <w:p w:rsidR="0028380D" w:rsidRDefault="0028380D" w:rsidP="0028380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очной формы обучения;</w:t>
      </w:r>
    </w:p>
    <w:p w:rsidR="0028380D" w:rsidRDefault="0028380D" w:rsidP="0028380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заочной формы обучения</w:t>
      </w:r>
    </w:p>
    <w:p w:rsidR="0028380D" w:rsidRDefault="0028380D" w:rsidP="0028380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абитуриентов на период прохождения вступительных испытаний.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2.Оплата</w:t>
      </w:r>
      <w:proofErr w:type="gramEnd"/>
      <w:r>
        <w:rPr>
          <w:sz w:val="28"/>
          <w:szCs w:val="28"/>
        </w:rPr>
        <w:t xml:space="preserve"> за пользование жилой площадью, коммунальные и другие услуги, предоставляемые иным категориям граждан (кроме указанных в п. 7.1.), проживающим в студенческом общежитии, производится в соответствии с приказом директора образовательного учреждения.</w:t>
      </w:r>
    </w:p>
    <w:p w:rsidR="0028380D" w:rsidRDefault="0028380D" w:rsidP="0028380D">
      <w:pPr>
        <w:spacing w:line="276" w:lineRule="auto"/>
        <w:jc w:val="both"/>
        <w:rPr>
          <w:sz w:val="28"/>
          <w:szCs w:val="28"/>
        </w:rPr>
      </w:pPr>
    </w:p>
    <w:p w:rsidR="005264AC" w:rsidRDefault="005264AC"/>
    <w:sectPr w:rsidR="005264AC" w:rsidSect="00B159E4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3E16"/>
    <w:multiLevelType w:val="hybridMultilevel"/>
    <w:tmpl w:val="0508758C"/>
    <w:lvl w:ilvl="0" w:tplc="3C84180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380D"/>
    <w:rsid w:val="00227AA2"/>
    <w:rsid w:val="0028380D"/>
    <w:rsid w:val="005264AC"/>
    <w:rsid w:val="0086694F"/>
    <w:rsid w:val="008A4052"/>
    <w:rsid w:val="008C7DDC"/>
    <w:rsid w:val="008E1413"/>
    <w:rsid w:val="008F0169"/>
    <w:rsid w:val="00B159E4"/>
    <w:rsid w:val="00C4115F"/>
    <w:rsid w:val="00DF5AB0"/>
    <w:rsid w:val="00F0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103150"/>
  <w15:docId w15:val="{67BB2C96-5350-42A8-828E-0D97D666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85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0D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GelbihMV</cp:lastModifiedBy>
  <cp:revision>6</cp:revision>
  <cp:lastPrinted>2017-02-03T04:10:00Z</cp:lastPrinted>
  <dcterms:created xsi:type="dcterms:W3CDTF">2016-11-30T07:43:00Z</dcterms:created>
  <dcterms:modified xsi:type="dcterms:W3CDTF">2017-05-29T04:41:00Z</dcterms:modified>
</cp:coreProperties>
</file>